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693401" w:rsidRDefault="0069340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 w:rsidRPr="00693401">
        <w:rPr>
          <w:rFonts w:ascii="Times New Roman" w:hAnsi="Times New Roman" w:cs="Times New Roman"/>
          <w:sz w:val="30"/>
          <w:szCs w:val="30"/>
        </w:rPr>
        <w:t>How to Rehearse</w:t>
      </w:r>
    </w:p>
    <w:p w:rsidR="00693401" w:rsidRDefault="0069340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Drama</w:t>
      </w:r>
    </w:p>
    <w:p w:rsidR="00693401" w:rsidRPr="00693401" w:rsidRDefault="00693401" w:rsidP="0069340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93401">
        <w:rPr>
          <w:rFonts w:ascii="Times New Roman" w:hAnsi="Times New Roman" w:cs="Times New Roman"/>
          <w:i/>
          <w:sz w:val="30"/>
          <w:szCs w:val="30"/>
        </w:rPr>
        <w:t>In theatre all casts must rehearse to be prepared for excellent performance</w:t>
      </w:r>
      <w:r w:rsidR="001C3E2C">
        <w:rPr>
          <w:rFonts w:ascii="Times New Roman" w:hAnsi="Times New Roman" w:cs="Times New Roman"/>
          <w:i/>
          <w:sz w:val="30"/>
          <w:szCs w:val="30"/>
        </w:rPr>
        <w:t>s</w:t>
      </w:r>
      <w:r w:rsidRPr="00693401">
        <w:rPr>
          <w:rFonts w:ascii="Times New Roman" w:hAnsi="Times New Roman" w:cs="Times New Roman"/>
          <w:i/>
          <w:sz w:val="30"/>
          <w:szCs w:val="30"/>
        </w:rPr>
        <w:t>.</w:t>
      </w:r>
    </w:p>
    <w:p w:rsidR="00693401" w:rsidRDefault="00693401" w:rsidP="006934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Objective: To learn to rehearse properly so you can use your time efficiently.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Rehearsal Responsibilities: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Stage Managers (SM)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Keep cast on task the entire time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Begin and end on time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a clear expectation of each cast member for the rehearsal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should the cast member have prepared at home?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should the cast member have with them?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homework does the cast member have to be ready for the next rehearsal?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Give clear, honest feedback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Praise only when earned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Use your theatre knowledge to offer help and support for corrections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Teach cast how to make corrections quickly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Decide where to rehearse, communicate that information to Mrs. Hibler and then your cast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Stage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91</w:t>
      </w:r>
    </w:p>
    <w:p w:rsidR="00693401" w:rsidRP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Green 91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Cast Members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Listen to your SM and Mrs. Hibler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what the SM asks the first time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on task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Take corrections and apply them quickly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direct from stage, try it the SM’s way first</w:t>
      </w:r>
    </w:p>
    <w:p w:rsidR="00693401" w:rsidRP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with your cast</w:t>
      </w:r>
      <w:bookmarkStart w:id="0" w:name="_GoBack"/>
      <w:bookmarkEnd w:id="0"/>
    </w:p>
    <w:sectPr w:rsidR="00693401" w:rsidRPr="0069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DED"/>
    <w:multiLevelType w:val="hybridMultilevel"/>
    <w:tmpl w:val="99C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53AB6"/>
    <w:multiLevelType w:val="hybridMultilevel"/>
    <w:tmpl w:val="38F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1"/>
    <w:rsid w:val="001C3E2C"/>
    <w:rsid w:val="00582990"/>
    <w:rsid w:val="00693401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0B16-65CF-47FC-8C1B-AB0FE40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>Fresno Unified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dcterms:created xsi:type="dcterms:W3CDTF">2016-08-11T21:44:00Z</dcterms:created>
  <dcterms:modified xsi:type="dcterms:W3CDTF">2016-08-11T21:51:00Z</dcterms:modified>
</cp:coreProperties>
</file>